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306C" w14:textId="4F303FC3" w:rsidR="00A075FD" w:rsidRDefault="00A075FD" w:rsidP="00A075FD">
      <w:r>
        <w:t xml:space="preserve">Chapter 3 </w:t>
      </w:r>
    </w:p>
    <w:p w14:paraId="15EB38AB" w14:textId="77777777" w:rsidR="00A075FD" w:rsidRDefault="00A075FD" w:rsidP="00A075FD"/>
    <w:p w14:paraId="7BE9BEA0" w14:textId="028BBC64" w:rsidR="00A075FD" w:rsidRDefault="00A075FD" w:rsidP="00A075FD">
      <w:r>
        <w:t>1</w:t>
      </w:r>
      <w:r>
        <w:t xml:space="preserve">. What was one of the major impacts of the COVID-19 pandemic on the Maldives' tourism industry?  </w:t>
      </w:r>
    </w:p>
    <w:p w14:paraId="5142FD68" w14:textId="77777777" w:rsidR="00A075FD" w:rsidRDefault="00A075FD" w:rsidP="00A075FD">
      <w:r>
        <w:t xml:space="preserve">   A) A permanent decline in international visitors  </w:t>
      </w:r>
    </w:p>
    <w:p w14:paraId="12004D3C" w14:textId="77777777" w:rsidR="00A075FD" w:rsidRDefault="00A075FD" w:rsidP="00A075FD">
      <w:r>
        <w:t xml:space="preserve">   B) The closure of all major resorts  </w:t>
      </w:r>
    </w:p>
    <w:p w14:paraId="309FB118" w14:textId="77777777" w:rsidR="00A075FD" w:rsidRDefault="00A075FD" w:rsidP="00A075FD">
      <w:r>
        <w:t xml:space="preserve">   C) A temporary suspension of tourism, leading to job losses*  </w:t>
      </w:r>
    </w:p>
    <w:p w14:paraId="7959A554" w14:textId="77777777" w:rsidR="00A075FD" w:rsidRDefault="00A075FD" w:rsidP="00A075FD">
      <w:r>
        <w:t xml:space="preserve">   D) Increased travel restrictions imposed by the Maldives government  </w:t>
      </w:r>
    </w:p>
    <w:p w14:paraId="7F288FE2" w14:textId="77777777" w:rsidR="00A075FD" w:rsidRDefault="00A075FD" w:rsidP="00A075FD"/>
    <w:p w14:paraId="5224C16B" w14:textId="7BDF74B7" w:rsidR="00A075FD" w:rsidRDefault="00A075FD" w:rsidP="00A075FD">
      <w:r>
        <w:t>2</w:t>
      </w:r>
      <w:r>
        <w:t xml:space="preserve">. How did the Maldives Marketing &amp; Public Relations Corporation (MMPRC) respond to the pandemic?  </w:t>
      </w:r>
    </w:p>
    <w:p w14:paraId="671D0A7F" w14:textId="77777777" w:rsidR="00A075FD" w:rsidRDefault="00A075FD" w:rsidP="00A075FD">
      <w:r>
        <w:t xml:space="preserve">   A) They shut down marketing efforts to cut costs  </w:t>
      </w:r>
    </w:p>
    <w:p w14:paraId="6028A82A" w14:textId="77777777" w:rsidR="00A075FD" w:rsidRDefault="00A075FD" w:rsidP="00A075FD">
      <w:r>
        <w:t xml:space="preserve">   B) They launched campaigns promoting future travel, such as ‘Maldives, The Sun Will Shine Again’*  </w:t>
      </w:r>
    </w:p>
    <w:p w14:paraId="12C84108" w14:textId="77777777" w:rsidR="00A075FD" w:rsidRDefault="00A075FD" w:rsidP="00A075FD">
      <w:r>
        <w:t xml:space="preserve">   C) They encouraged domestic tourism only  </w:t>
      </w:r>
    </w:p>
    <w:p w14:paraId="2773875B" w14:textId="77777777" w:rsidR="00A075FD" w:rsidRDefault="00A075FD" w:rsidP="00A075FD">
      <w:r>
        <w:t xml:space="preserve">   D) They stopped all virtual engagement with customers  </w:t>
      </w:r>
    </w:p>
    <w:p w14:paraId="2936DF3E" w14:textId="77777777" w:rsidR="00A075FD" w:rsidRDefault="00A075FD" w:rsidP="00A075FD"/>
    <w:p w14:paraId="391F123C" w14:textId="41222DAB" w:rsidR="00A075FD" w:rsidRDefault="00A075FD" w:rsidP="00A075FD">
      <w:r>
        <w:t>3</w:t>
      </w:r>
      <w:r>
        <w:t xml:space="preserve">. What is "desired service" according to Zeithaml, Berry, and Parasuraman’s model?  </w:t>
      </w:r>
    </w:p>
    <w:p w14:paraId="780B50EC" w14:textId="77777777" w:rsidR="00A075FD" w:rsidRDefault="00A075FD" w:rsidP="00A075FD">
      <w:r>
        <w:t xml:space="preserve">   A) The minimum level of service a customer will accept  </w:t>
      </w:r>
    </w:p>
    <w:p w14:paraId="652C78B9" w14:textId="77777777" w:rsidR="00A075FD" w:rsidRDefault="00A075FD" w:rsidP="00A075FD">
      <w:r>
        <w:t xml:space="preserve">   B) The service level a customer expects based on </w:t>
      </w:r>
      <w:proofErr w:type="gramStart"/>
      <w:r>
        <w:t>past experience</w:t>
      </w:r>
      <w:proofErr w:type="gramEnd"/>
      <w:r>
        <w:t xml:space="preserve">  </w:t>
      </w:r>
    </w:p>
    <w:p w14:paraId="76204F4F" w14:textId="77777777" w:rsidR="00A075FD" w:rsidRDefault="00A075FD" w:rsidP="00A075FD">
      <w:r>
        <w:t xml:space="preserve">   C) The highest level of service a customer hopes to receive*  </w:t>
      </w:r>
    </w:p>
    <w:p w14:paraId="508F7E70" w14:textId="77777777" w:rsidR="00A075FD" w:rsidRDefault="00A075FD" w:rsidP="00A075FD">
      <w:r>
        <w:t xml:space="preserve">   D) The exact service </w:t>
      </w:r>
      <w:proofErr w:type="gramStart"/>
      <w:r>
        <w:t>experience</w:t>
      </w:r>
      <w:proofErr w:type="gramEnd"/>
      <w:r>
        <w:t xml:space="preserve"> a company guarantees  </w:t>
      </w:r>
    </w:p>
    <w:p w14:paraId="2BF26887" w14:textId="77777777" w:rsidR="00A075FD" w:rsidRDefault="00A075FD" w:rsidP="00A075FD"/>
    <w:p w14:paraId="0DA0D4B8" w14:textId="1E83AC50" w:rsidR="00A075FD" w:rsidRDefault="00A075FD" w:rsidP="00A075FD">
      <w:r>
        <w:t>4</w:t>
      </w:r>
      <w:r>
        <w:t xml:space="preserve">. What is the "zone of tolerance" in service expectations?  </w:t>
      </w:r>
    </w:p>
    <w:p w14:paraId="6E0D49DE" w14:textId="77777777" w:rsidR="00A075FD" w:rsidRDefault="00A075FD" w:rsidP="00A075FD">
      <w:r>
        <w:t xml:space="preserve">   A) The gap between a customer’s expectations and their actual experience  </w:t>
      </w:r>
    </w:p>
    <w:p w14:paraId="0ED7BE3D" w14:textId="77777777" w:rsidR="00A075FD" w:rsidRDefault="00A075FD" w:rsidP="00A075FD">
      <w:r>
        <w:t xml:space="preserve">   B) The range between desired service and adequate service levels*  </w:t>
      </w:r>
    </w:p>
    <w:p w14:paraId="05A9F5EB" w14:textId="77777777" w:rsidR="00A075FD" w:rsidRDefault="00A075FD" w:rsidP="00A075FD">
      <w:r>
        <w:t xml:space="preserve">   C) The total time a customer is willing to wait for service  </w:t>
      </w:r>
    </w:p>
    <w:p w14:paraId="644BDDFC" w14:textId="77777777" w:rsidR="00A075FD" w:rsidRDefault="00A075FD" w:rsidP="00A075FD">
      <w:r>
        <w:t xml:space="preserve">   D) The level of customer satisfaction required for repeat business  </w:t>
      </w:r>
    </w:p>
    <w:p w14:paraId="4D8FED6E" w14:textId="77777777" w:rsidR="00A075FD" w:rsidRDefault="00A075FD" w:rsidP="00A075FD"/>
    <w:p w14:paraId="2594697B" w14:textId="1C8EDC32" w:rsidR="00A075FD" w:rsidRDefault="00A075FD" w:rsidP="00A075FD">
      <w:r>
        <w:lastRenderedPageBreak/>
        <w:t>5</w:t>
      </w:r>
      <w:r>
        <w:t xml:space="preserve">. What is the main reason airline passengers have lower customer service expectations today compared to 20 years ago?  </w:t>
      </w:r>
    </w:p>
    <w:p w14:paraId="499F6954" w14:textId="77777777" w:rsidR="00A075FD" w:rsidRDefault="00A075FD" w:rsidP="00A075FD">
      <w:r>
        <w:t xml:space="preserve">   A) Improved technology in air travel  </w:t>
      </w:r>
    </w:p>
    <w:p w14:paraId="03988699" w14:textId="77777777" w:rsidR="00A075FD" w:rsidRDefault="00A075FD" w:rsidP="00A075FD">
      <w:r>
        <w:t xml:space="preserve">   B) Increased government regulations  </w:t>
      </w:r>
    </w:p>
    <w:p w14:paraId="0D704F36" w14:textId="77777777" w:rsidR="00A075FD" w:rsidRDefault="00A075FD" w:rsidP="00A075FD">
      <w:r>
        <w:t xml:space="preserve">   C) The shift from luxury travel to mass-market travel*  </w:t>
      </w:r>
    </w:p>
    <w:p w14:paraId="289B83DD" w14:textId="77777777" w:rsidR="00A075FD" w:rsidRDefault="00A075FD" w:rsidP="00A075FD">
      <w:r>
        <w:t xml:space="preserve">   D) The elimination of frequent flyer programs  </w:t>
      </w:r>
    </w:p>
    <w:p w14:paraId="711E866E" w14:textId="77777777" w:rsidR="00A075FD" w:rsidRDefault="00A075FD" w:rsidP="00A075FD"/>
    <w:p w14:paraId="3B181F4D" w14:textId="7B20F9AF" w:rsidR="00A075FD" w:rsidRDefault="00A075FD" w:rsidP="00A075FD">
      <w:r>
        <w:t>6</w:t>
      </w:r>
      <w:r>
        <w:t xml:space="preserve">. What does the "service blueprint" help businesses achieve?  </w:t>
      </w:r>
    </w:p>
    <w:p w14:paraId="277591D5" w14:textId="77777777" w:rsidR="00A075FD" w:rsidRDefault="00A075FD" w:rsidP="00A075FD">
      <w:r>
        <w:t xml:space="preserve">   A) A visual representation of the customer experience process*  </w:t>
      </w:r>
    </w:p>
    <w:p w14:paraId="64686F72" w14:textId="77777777" w:rsidR="00A075FD" w:rsidRDefault="00A075FD" w:rsidP="00A075FD">
      <w:r>
        <w:t xml:space="preserve">   B) A list of legal requirements for service providers  </w:t>
      </w:r>
    </w:p>
    <w:p w14:paraId="158844CE" w14:textId="77777777" w:rsidR="00A075FD" w:rsidRDefault="00A075FD" w:rsidP="00A075FD">
      <w:r>
        <w:t xml:space="preserve">   C) A financial breakdown of service costs  </w:t>
      </w:r>
    </w:p>
    <w:p w14:paraId="27C444E4" w14:textId="77777777" w:rsidR="00A075FD" w:rsidRDefault="00A075FD" w:rsidP="00A075FD">
      <w:r>
        <w:t xml:space="preserve">   D) A way to eliminate unnecessary employee training  </w:t>
      </w:r>
    </w:p>
    <w:p w14:paraId="2F939F31" w14:textId="77777777" w:rsidR="00A075FD" w:rsidRDefault="00A075FD" w:rsidP="00A075FD"/>
    <w:p w14:paraId="4D4EF5C3" w14:textId="1611C00C" w:rsidR="00A075FD" w:rsidRDefault="00A075FD" w:rsidP="00A075FD">
      <w:r>
        <w:t>7</w:t>
      </w:r>
      <w:r>
        <w:t xml:space="preserve">. How did Helsinki Airport improve efficiency at security checkpoints?  </w:t>
      </w:r>
    </w:p>
    <w:p w14:paraId="6937274F" w14:textId="77777777" w:rsidR="00A075FD" w:rsidRDefault="00A075FD" w:rsidP="00A075FD">
      <w:r>
        <w:t xml:space="preserve">   A) By hiring more staff  </w:t>
      </w:r>
    </w:p>
    <w:p w14:paraId="03EBEA01" w14:textId="77777777" w:rsidR="00A075FD" w:rsidRDefault="00A075FD" w:rsidP="00A075FD">
      <w:r>
        <w:t xml:space="preserve">   B) By tracking passenger movements using Wi-Fi data*  </w:t>
      </w:r>
    </w:p>
    <w:p w14:paraId="0C7CD5D9" w14:textId="77777777" w:rsidR="00A075FD" w:rsidRDefault="00A075FD" w:rsidP="00A075FD">
      <w:r>
        <w:t xml:space="preserve">   C) By reducing the number of security checks  </w:t>
      </w:r>
    </w:p>
    <w:p w14:paraId="2C24A320" w14:textId="77777777" w:rsidR="00A075FD" w:rsidRDefault="00A075FD" w:rsidP="00A075FD">
      <w:r>
        <w:t xml:space="preserve">   D) By limiting flights to specific times  </w:t>
      </w:r>
    </w:p>
    <w:p w14:paraId="1492CC6F" w14:textId="77777777" w:rsidR="00A075FD" w:rsidRDefault="00A075FD" w:rsidP="00A075FD"/>
    <w:p w14:paraId="5EB96E94" w14:textId="12D485D3" w:rsidR="00A075FD" w:rsidRDefault="00A075FD" w:rsidP="00A075FD">
      <w:r>
        <w:t>8</w:t>
      </w:r>
      <w:r>
        <w:t xml:space="preserve">. What impact did Hyatt’s "random acts of kindness" initiative have on customer loyalty?  </w:t>
      </w:r>
    </w:p>
    <w:p w14:paraId="0AD3FCB6" w14:textId="77777777" w:rsidR="00A075FD" w:rsidRDefault="00A075FD" w:rsidP="00A075FD">
      <w:r>
        <w:t xml:space="preserve">   A) It had no measurable effect  </w:t>
      </w:r>
    </w:p>
    <w:p w14:paraId="01927689" w14:textId="77777777" w:rsidR="00A075FD" w:rsidRDefault="00A075FD" w:rsidP="00A075FD">
      <w:r>
        <w:t xml:space="preserve">   B) It led to customers feeling guilty about switching brands*  </w:t>
      </w:r>
    </w:p>
    <w:p w14:paraId="6ADA23E2" w14:textId="77777777" w:rsidR="00A075FD" w:rsidRDefault="00A075FD" w:rsidP="00A075FD">
      <w:r>
        <w:t xml:space="preserve">   C) It increased the number of complaints about pricing  </w:t>
      </w:r>
    </w:p>
    <w:p w14:paraId="4D9F8532" w14:textId="77777777" w:rsidR="00A075FD" w:rsidRDefault="00A075FD" w:rsidP="00A075FD">
      <w:r>
        <w:t xml:space="preserve">   D) It led to a decrease in repeat business  </w:t>
      </w:r>
    </w:p>
    <w:p w14:paraId="7BC5AA59" w14:textId="77777777" w:rsidR="00A075FD" w:rsidRDefault="00A075FD" w:rsidP="00A075FD"/>
    <w:p w14:paraId="69251AB4" w14:textId="7C702D7E" w:rsidR="00A075FD" w:rsidRDefault="00A075FD" w:rsidP="00A075FD">
      <w:r>
        <w:t>9</w:t>
      </w:r>
      <w:r>
        <w:t xml:space="preserve">. What percentage of cruise passengers in 2023 were first-time </w:t>
      </w:r>
      <w:proofErr w:type="spellStart"/>
      <w:r>
        <w:t>travelers</w:t>
      </w:r>
      <w:proofErr w:type="spellEnd"/>
      <w:r>
        <w:t xml:space="preserve">?  </w:t>
      </w:r>
    </w:p>
    <w:p w14:paraId="4F7E6DB1" w14:textId="77777777" w:rsidR="00A075FD" w:rsidRDefault="00A075FD" w:rsidP="00A075FD">
      <w:r>
        <w:t xml:space="preserve">   A) 42%  </w:t>
      </w:r>
    </w:p>
    <w:p w14:paraId="4042F445" w14:textId="77777777" w:rsidR="00A075FD" w:rsidRDefault="00A075FD" w:rsidP="00A075FD">
      <w:r>
        <w:t xml:space="preserve">   B) 58%*  </w:t>
      </w:r>
    </w:p>
    <w:p w14:paraId="63A1D427" w14:textId="77777777" w:rsidR="00A075FD" w:rsidRDefault="00A075FD" w:rsidP="00A075FD">
      <w:r>
        <w:lastRenderedPageBreak/>
        <w:t xml:space="preserve">   C) 70%  </w:t>
      </w:r>
    </w:p>
    <w:p w14:paraId="5254DB3F" w14:textId="77777777" w:rsidR="00A075FD" w:rsidRDefault="00A075FD" w:rsidP="00A075FD">
      <w:r>
        <w:t xml:space="preserve">   D) 80%  </w:t>
      </w:r>
    </w:p>
    <w:p w14:paraId="1C6BDC20" w14:textId="77777777" w:rsidR="00A075FD" w:rsidRDefault="00A075FD" w:rsidP="00A075FD"/>
    <w:p w14:paraId="70E8821A" w14:textId="4676FD3A" w:rsidR="00A075FD" w:rsidRDefault="00A075FD" w:rsidP="00A075FD">
      <w:r>
        <w:t>1</w:t>
      </w:r>
      <w:r>
        <w:t>0</w:t>
      </w:r>
      <w:r>
        <w:t xml:space="preserve">. What was the name of Royal Caribbean’s largest cruise ship launched in 2024?  </w:t>
      </w:r>
    </w:p>
    <w:p w14:paraId="22D40E6B" w14:textId="77777777" w:rsidR="00A075FD" w:rsidRDefault="00A075FD" w:rsidP="00A075FD">
      <w:r>
        <w:t xml:space="preserve">   A) Symphony of the Seas  </w:t>
      </w:r>
    </w:p>
    <w:p w14:paraId="3C39D2CC" w14:textId="77777777" w:rsidR="00A075FD" w:rsidRDefault="00A075FD" w:rsidP="00A075FD">
      <w:r>
        <w:t xml:space="preserve">   B) Quantum of the Seas  </w:t>
      </w:r>
    </w:p>
    <w:p w14:paraId="1158B13B" w14:textId="77777777" w:rsidR="00A075FD" w:rsidRDefault="00A075FD" w:rsidP="00A075FD">
      <w:r>
        <w:t xml:space="preserve">   C) Icon of the Seas*  </w:t>
      </w:r>
    </w:p>
    <w:p w14:paraId="1293E51A" w14:textId="77777777" w:rsidR="00A075FD" w:rsidRDefault="00A075FD" w:rsidP="00A075FD">
      <w:r>
        <w:t xml:space="preserve">   D) Harmony of the Seas  </w:t>
      </w:r>
    </w:p>
    <w:p w14:paraId="5FF8ACFC" w14:textId="77777777" w:rsidR="00A075FD" w:rsidRDefault="00A075FD" w:rsidP="00A075FD"/>
    <w:p w14:paraId="62112260" w14:textId="137B05E8" w:rsidR="00A075FD" w:rsidRDefault="00A075FD" w:rsidP="00A075FD">
      <w:r>
        <w:t>1</w:t>
      </w:r>
      <w:r>
        <w:t>1</w:t>
      </w:r>
      <w:r>
        <w:t xml:space="preserve">. What innovative feature does Royal Caribbean’s Bionic Bar have?  </w:t>
      </w:r>
    </w:p>
    <w:p w14:paraId="4660AD1E" w14:textId="77777777" w:rsidR="00A075FD" w:rsidRDefault="00A075FD" w:rsidP="00A075FD">
      <w:r>
        <w:t xml:space="preserve">   A) A robot bartender that prepares custom drinks*  </w:t>
      </w:r>
    </w:p>
    <w:p w14:paraId="05DE357D" w14:textId="77777777" w:rsidR="00A075FD" w:rsidRDefault="00A075FD" w:rsidP="00A075FD">
      <w:r>
        <w:t xml:space="preserve">   B) A self-service beer tap system  </w:t>
      </w:r>
    </w:p>
    <w:p w14:paraId="38B6AADE" w14:textId="77777777" w:rsidR="00A075FD" w:rsidRDefault="00A075FD" w:rsidP="00A075FD">
      <w:r>
        <w:t xml:space="preserve">   C) A rotating cocktail menu designed by AI  </w:t>
      </w:r>
    </w:p>
    <w:p w14:paraId="52C5D1CD" w14:textId="77777777" w:rsidR="00A075FD" w:rsidRDefault="00A075FD" w:rsidP="00A075FD">
      <w:r>
        <w:t xml:space="preserve">   D) A fully automated kitchen serving meals  </w:t>
      </w:r>
    </w:p>
    <w:p w14:paraId="0A0E866F" w14:textId="77777777" w:rsidR="00A075FD" w:rsidRDefault="00A075FD" w:rsidP="00A075FD"/>
    <w:p w14:paraId="793B7AA9" w14:textId="61234318" w:rsidR="00A075FD" w:rsidRDefault="00A075FD" w:rsidP="00A075FD">
      <w:r>
        <w:t>1</w:t>
      </w:r>
      <w:r>
        <w:t>2</w:t>
      </w:r>
      <w:r>
        <w:t xml:space="preserve">. What is one reason luxury </w:t>
      </w:r>
      <w:proofErr w:type="spellStart"/>
      <w:r>
        <w:t>travelers</w:t>
      </w:r>
      <w:proofErr w:type="spellEnd"/>
      <w:r>
        <w:t xml:space="preserve"> might not be loyal customers even after experiencing "customer delight"?  </w:t>
      </w:r>
    </w:p>
    <w:p w14:paraId="79DD9C9A" w14:textId="77777777" w:rsidR="00A075FD" w:rsidRDefault="00A075FD" w:rsidP="00A075FD">
      <w:r>
        <w:t xml:space="preserve">   A) They prefer to always try new experiences*  </w:t>
      </w:r>
    </w:p>
    <w:p w14:paraId="45CDBFD9" w14:textId="77777777" w:rsidR="00A075FD" w:rsidRDefault="00A075FD" w:rsidP="00A075FD">
      <w:r>
        <w:t xml:space="preserve">   B) They rarely use online booking services  </w:t>
      </w:r>
    </w:p>
    <w:p w14:paraId="0145C413" w14:textId="77777777" w:rsidR="00A075FD" w:rsidRDefault="00A075FD" w:rsidP="00A075FD">
      <w:r>
        <w:t xml:space="preserve">   C) They are influenced only by price and discounts  </w:t>
      </w:r>
    </w:p>
    <w:p w14:paraId="6C7FB104" w14:textId="77777777" w:rsidR="00A075FD" w:rsidRDefault="00A075FD" w:rsidP="00A075FD">
      <w:r>
        <w:t xml:space="preserve">   D) They have lower expectations than budget </w:t>
      </w:r>
      <w:proofErr w:type="spellStart"/>
      <w:r>
        <w:t>travelers</w:t>
      </w:r>
      <w:proofErr w:type="spellEnd"/>
      <w:r>
        <w:t xml:space="preserve">  </w:t>
      </w:r>
    </w:p>
    <w:p w14:paraId="79B6D56B" w14:textId="77777777" w:rsidR="00A075FD" w:rsidRDefault="00A075FD" w:rsidP="00A075FD"/>
    <w:p w14:paraId="7626760F" w14:textId="2DE02596" w:rsidR="00A075FD" w:rsidRDefault="00A075FD" w:rsidP="00A075FD">
      <w:r>
        <w:t>1</w:t>
      </w:r>
      <w:r>
        <w:t>3</w:t>
      </w:r>
      <w:r>
        <w:t xml:space="preserve">. What is the key driver of customer loyalty in a luxury restaurant setting?  </w:t>
      </w:r>
    </w:p>
    <w:p w14:paraId="3C8C17F5" w14:textId="77777777" w:rsidR="00A075FD" w:rsidRDefault="00A075FD" w:rsidP="00A075FD">
      <w:r>
        <w:t xml:space="preserve">   A) Customer delight  </w:t>
      </w:r>
    </w:p>
    <w:p w14:paraId="657FEB3E" w14:textId="77777777" w:rsidR="00A075FD" w:rsidRDefault="00A075FD" w:rsidP="00A075FD">
      <w:r>
        <w:t xml:space="preserve">   B) Competitive pricing  </w:t>
      </w:r>
    </w:p>
    <w:p w14:paraId="7770902C" w14:textId="77777777" w:rsidR="00A075FD" w:rsidRDefault="00A075FD" w:rsidP="00A075FD">
      <w:r>
        <w:t xml:space="preserve">   C) Customer satisfaction*  </w:t>
      </w:r>
    </w:p>
    <w:p w14:paraId="3457E258" w14:textId="77777777" w:rsidR="00A075FD" w:rsidRDefault="00A075FD" w:rsidP="00A075FD">
      <w:r>
        <w:t xml:space="preserve">   D) Marketing campaigns  </w:t>
      </w:r>
    </w:p>
    <w:p w14:paraId="2A931546" w14:textId="77777777" w:rsidR="00A075FD" w:rsidRDefault="00A075FD" w:rsidP="00A075FD"/>
    <w:p w14:paraId="67A3E6F5" w14:textId="4C26140E" w:rsidR="00A075FD" w:rsidRDefault="00A075FD" w:rsidP="00A075FD">
      <w:r>
        <w:lastRenderedPageBreak/>
        <w:t>1</w:t>
      </w:r>
      <w:r>
        <w:t>4</w:t>
      </w:r>
      <w:r>
        <w:t xml:space="preserve">. According to studies, what emotions have the most impact on positive word-of-mouth marketing?  </w:t>
      </w:r>
    </w:p>
    <w:p w14:paraId="15E03E9E" w14:textId="77777777" w:rsidR="00A075FD" w:rsidRDefault="00A075FD" w:rsidP="00A075FD">
      <w:r>
        <w:t xml:space="preserve">   A) Gratitude and joy*  </w:t>
      </w:r>
    </w:p>
    <w:p w14:paraId="56CEDF4E" w14:textId="77777777" w:rsidR="00A075FD" w:rsidRDefault="00A075FD" w:rsidP="00A075FD">
      <w:r>
        <w:t xml:space="preserve">   B) Anger and frustration  </w:t>
      </w:r>
    </w:p>
    <w:p w14:paraId="59599E1C" w14:textId="77777777" w:rsidR="00A075FD" w:rsidRDefault="00A075FD" w:rsidP="00A075FD">
      <w:r>
        <w:t xml:space="preserve">   C) Surprise and </w:t>
      </w:r>
      <w:proofErr w:type="spellStart"/>
      <w:r>
        <w:t>skepticism</w:t>
      </w:r>
      <w:proofErr w:type="spellEnd"/>
      <w:r>
        <w:t xml:space="preserve">  </w:t>
      </w:r>
    </w:p>
    <w:p w14:paraId="5E136BCA" w14:textId="77777777" w:rsidR="00A075FD" w:rsidRDefault="00A075FD" w:rsidP="00A075FD">
      <w:r>
        <w:t xml:space="preserve">   D) Indifference and boredom  </w:t>
      </w:r>
    </w:p>
    <w:p w14:paraId="2A1B197F" w14:textId="77777777" w:rsidR="00A075FD" w:rsidRDefault="00A075FD" w:rsidP="00A075FD"/>
    <w:p w14:paraId="6CADF34D" w14:textId="7DA94BEF" w:rsidR="00A075FD" w:rsidRDefault="00A075FD" w:rsidP="00A075FD">
      <w:r>
        <w:t>1</w:t>
      </w:r>
      <w:r>
        <w:t>5</w:t>
      </w:r>
      <w:r>
        <w:t xml:space="preserve">. What is a major benefit of service blueprinting in hospitality?  </w:t>
      </w:r>
    </w:p>
    <w:p w14:paraId="685BCCD4" w14:textId="77777777" w:rsidR="00A075FD" w:rsidRDefault="00A075FD" w:rsidP="00A075FD">
      <w:r>
        <w:t xml:space="preserve">   A) It ensures legal compliance in customer interactions  </w:t>
      </w:r>
    </w:p>
    <w:p w14:paraId="24CDC499" w14:textId="77777777" w:rsidR="00A075FD" w:rsidRDefault="00A075FD" w:rsidP="00A075FD">
      <w:r>
        <w:t xml:space="preserve">   B) It helps businesses identify potential points of service failure*  </w:t>
      </w:r>
    </w:p>
    <w:p w14:paraId="04FBE46C" w14:textId="77777777" w:rsidR="00A075FD" w:rsidRDefault="00A075FD" w:rsidP="00A075FD">
      <w:r>
        <w:t xml:space="preserve">   C) It reduces staff training requirements  </w:t>
      </w:r>
    </w:p>
    <w:p w14:paraId="4E76B79C" w14:textId="77777777" w:rsidR="00A075FD" w:rsidRDefault="00A075FD" w:rsidP="00A075FD">
      <w:r>
        <w:t xml:space="preserve">   D) It eliminates customer complaints  </w:t>
      </w:r>
    </w:p>
    <w:p w14:paraId="3B6EB43D" w14:textId="77777777" w:rsidR="00A075FD" w:rsidRDefault="00A075FD" w:rsidP="00A075FD"/>
    <w:p w14:paraId="21055676" w14:textId="028E63E6" w:rsidR="00A075FD" w:rsidRDefault="00A075FD" w:rsidP="00A075FD">
      <w:r>
        <w:t>16</w:t>
      </w:r>
      <w:r>
        <w:t xml:space="preserve">. What aspect of the physical environment has the greatest impact on a luxury hotel guest’s experience?  </w:t>
      </w:r>
    </w:p>
    <w:p w14:paraId="64D2BF96" w14:textId="77777777" w:rsidR="00A075FD" w:rsidRDefault="00A075FD" w:rsidP="00A075FD">
      <w:r>
        <w:t xml:space="preserve">   A) Employee uniforms  </w:t>
      </w:r>
    </w:p>
    <w:p w14:paraId="040CCBB7" w14:textId="77777777" w:rsidR="00A075FD" w:rsidRDefault="00A075FD" w:rsidP="00A075FD">
      <w:r>
        <w:t xml:space="preserve">   B) Hotel ambience, space, and multisensory experience*  </w:t>
      </w:r>
    </w:p>
    <w:p w14:paraId="79EFE65F" w14:textId="77777777" w:rsidR="00A075FD" w:rsidRDefault="00A075FD" w:rsidP="00A075FD">
      <w:r>
        <w:t xml:space="preserve">   C) The price of food and beverages  </w:t>
      </w:r>
    </w:p>
    <w:p w14:paraId="0365C1E0" w14:textId="77777777" w:rsidR="00A075FD" w:rsidRDefault="00A075FD" w:rsidP="00A075FD">
      <w:r>
        <w:t xml:space="preserve">   D) The presence of security cameras  </w:t>
      </w:r>
    </w:p>
    <w:p w14:paraId="71CB6F7C" w14:textId="77777777" w:rsidR="00A075FD" w:rsidRDefault="00A075FD" w:rsidP="00A075FD"/>
    <w:p w14:paraId="2480E255" w14:textId="25497333" w:rsidR="00A075FD" w:rsidRDefault="00A075FD" w:rsidP="00A075FD">
      <w:r>
        <w:t>17</w:t>
      </w:r>
      <w:r>
        <w:t xml:space="preserve">. How does culture influence customer service expectations?  </w:t>
      </w:r>
    </w:p>
    <w:p w14:paraId="7F779B23" w14:textId="77777777" w:rsidR="00A075FD" w:rsidRDefault="00A075FD" w:rsidP="00A075FD">
      <w:r>
        <w:t xml:space="preserve">   A) It has no impact on customer </w:t>
      </w:r>
      <w:proofErr w:type="spellStart"/>
      <w:r>
        <w:t>behavior</w:t>
      </w:r>
      <w:proofErr w:type="spellEnd"/>
      <w:r>
        <w:t xml:space="preserve">  </w:t>
      </w:r>
    </w:p>
    <w:p w14:paraId="2A8779C3" w14:textId="77777777" w:rsidR="00A075FD" w:rsidRDefault="00A075FD" w:rsidP="00A075FD">
      <w:r>
        <w:t xml:space="preserve">   B) It only affects non-Western tourists  </w:t>
      </w:r>
    </w:p>
    <w:p w14:paraId="2A5704FC" w14:textId="77777777" w:rsidR="00A075FD" w:rsidRDefault="00A075FD" w:rsidP="00A075FD">
      <w:r>
        <w:t xml:space="preserve">   C) It shapes how people perceive service quality and interactions*  </w:t>
      </w:r>
    </w:p>
    <w:p w14:paraId="6766F489" w14:textId="77777777" w:rsidR="00A075FD" w:rsidRDefault="00A075FD" w:rsidP="00A075FD">
      <w:r>
        <w:t xml:space="preserve">   D) It affects pricing more than service quality  </w:t>
      </w:r>
    </w:p>
    <w:p w14:paraId="73C0266D" w14:textId="77777777" w:rsidR="00A075FD" w:rsidRDefault="00A075FD" w:rsidP="00A075FD"/>
    <w:p w14:paraId="2D8F0AB3" w14:textId="4A41B6FD" w:rsidR="00A075FD" w:rsidRDefault="00A075FD" w:rsidP="00A075FD">
      <w:r>
        <w:t>18</w:t>
      </w:r>
      <w:r>
        <w:t xml:space="preserve">. Which customer group is most likely to value interpersonal service interactions over financial incentives?  </w:t>
      </w:r>
    </w:p>
    <w:p w14:paraId="639A4C78" w14:textId="77777777" w:rsidR="00A075FD" w:rsidRDefault="00A075FD" w:rsidP="00A075FD">
      <w:r>
        <w:t xml:space="preserve">   A) American tourists  </w:t>
      </w:r>
    </w:p>
    <w:p w14:paraId="31747076" w14:textId="77777777" w:rsidR="00A075FD" w:rsidRDefault="00A075FD" w:rsidP="00A075FD">
      <w:r>
        <w:lastRenderedPageBreak/>
        <w:t xml:space="preserve">   B) European business </w:t>
      </w:r>
      <w:proofErr w:type="spellStart"/>
      <w:r>
        <w:t>travelers</w:t>
      </w:r>
      <w:proofErr w:type="spellEnd"/>
      <w:r>
        <w:t xml:space="preserve">  </w:t>
      </w:r>
    </w:p>
    <w:p w14:paraId="5B0B22AD" w14:textId="77777777" w:rsidR="00A075FD" w:rsidRDefault="00A075FD" w:rsidP="00A075FD">
      <w:r>
        <w:t xml:space="preserve">   C) Asian tourists*  </w:t>
      </w:r>
    </w:p>
    <w:p w14:paraId="553E2F72" w14:textId="77777777" w:rsidR="00A075FD" w:rsidRDefault="00A075FD" w:rsidP="00A075FD">
      <w:r>
        <w:t xml:space="preserve">   D) Budget </w:t>
      </w:r>
      <w:proofErr w:type="spellStart"/>
      <w:r>
        <w:t>travelers</w:t>
      </w:r>
      <w:proofErr w:type="spellEnd"/>
      <w:r>
        <w:t xml:space="preserve">  </w:t>
      </w:r>
    </w:p>
    <w:p w14:paraId="4DAF1822" w14:textId="77777777" w:rsidR="00A075FD" w:rsidRDefault="00A075FD" w:rsidP="00A075FD"/>
    <w:p w14:paraId="513DA385" w14:textId="741B7083" w:rsidR="00A075FD" w:rsidRDefault="00A075FD" w:rsidP="00A075FD">
      <w:r>
        <w:t>19</w:t>
      </w:r>
      <w:r>
        <w:t xml:space="preserve">. Why do some companies hesitate to constantly exceed customer expectations?  </w:t>
      </w:r>
    </w:p>
    <w:p w14:paraId="44B716FC" w14:textId="77777777" w:rsidR="00A075FD" w:rsidRDefault="00A075FD" w:rsidP="00A075FD">
      <w:r>
        <w:t xml:space="preserve">   A) It may increase customer expectations to unsustainable levels*  </w:t>
      </w:r>
    </w:p>
    <w:p w14:paraId="3EF98A14" w14:textId="77777777" w:rsidR="00A075FD" w:rsidRDefault="00A075FD" w:rsidP="00A075FD">
      <w:r>
        <w:t xml:space="preserve">   B) It is unnecessary for long-term customer retention  </w:t>
      </w:r>
    </w:p>
    <w:p w14:paraId="0632F484" w14:textId="77777777" w:rsidR="00A075FD" w:rsidRDefault="00A075FD" w:rsidP="00A075FD">
      <w:r>
        <w:t xml:space="preserve">   C) It has no impact on profitability  </w:t>
      </w:r>
    </w:p>
    <w:p w14:paraId="6BDB17DC" w14:textId="77777777" w:rsidR="00A075FD" w:rsidRDefault="00A075FD" w:rsidP="00A075FD">
      <w:r>
        <w:t xml:space="preserve">   D) It leads to decreased brand recognition  </w:t>
      </w:r>
    </w:p>
    <w:p w14:paraId="4F2F3DB2" w14:textId="77777777" w:rsidR="00A075FD" w:rsidRDefault="00A075FD" w:rsidP="00A075FD"/>
    <w:p w14:paraId="625EA95B" w14:textId="7D01FD21" w:rsidR="00A075FD" w:rsidRDefault="00A075FD" w:rsidP="00A075FD">
      <w:r>
        <w:t>2</w:t>
      </w:r>
      <w:r>
        <w:t>0</w:t>
      </w:r>
      <w:r>
        <w:t>. What is a key characteristic of "</w:t>
      </w:r>
      <w:proofErr w:type="spellStart"/>
      <w:r>
        <w:t>Lovemark</w:t>
      </w:r>
      <w:proofErr w:type="spellEnd"/>
      <w:r>
        <w:t xml:space="preserve">" brands, according to Kevin Roberts?  </w:t>
      </w:r>
    </w:p>
    <w:p w14:paraId="64940423" w14:textId="77777777" w:rsidR="00A075FD" w:rsidRDefault="00A075FD" w:rsidP="00A075FD">
      <w:r>
        <w:t xml:space="preserve">   A) They create strong emotional connections with consumers*  </w:t>
      </w:r>
    </w:p>
    <w:p w14:paraId="1D6FAB21" w14:textId="77777777" w:rsidR="00A075FD" w:rsidRDefault="00A075FD" w:rsidP="00A075FD">
      <w:r>
        <w:t xml:space="preserve">   B) They focus primarily on low prices  </w:t>
      </w:r>
    </w:p>
    <w:p w14:paraId="6004C07E" w14:textId="77777777" w:rsidR="00A075FD" w:rsidRDefault="00A075FD" w:rsidP="00A075FD">
      <w:r>
        <w:t xml:space="preserve">   C) They avoid using digital marketing strategies  </w:t>
      </w:r>
    </w:p>
    <w:p w14:paraId="315981C2" w14:textId="77777777" w:rsidR="00A075FD" w:rsidRDefault="00A075FD" w:rsidP="00A075FD">
      <w:r>
        <w:t xml:space="preserve">   D) They rely only on functional benefits to drive loyalty  </w:t>
      </w:r>
    </w:p>
    <w:p w14:paraId="51D3BD1A" w14:textId="77777777" w:rsidR="00A075FD" w:rsidRDefault="00A075FD" w:rsidP="00A075FD"/>
    <w:p w14:paraId="430A6F2E" w14:textId="7D19EA51" w:rsidR="00A075FD" w:rsidRDefault="00A075FD" w:rsidP="00A075FD">
      <w:r>
        <w:t>2</w:t>
      </w:r>
      <w:r>
        <w:t>1</w:t>
      </w:r>
      <w:r>
        <w:t xml:space="preserve">. What factor contributed to the growth of responsible travel as a major consumer trend?  </w:t>
      </w:r>
    </w:p>
    <w:p w14:paraId="0257FE4C" w14:textId="77777777" w:rsidR="00A075FD" w:rsidRDefault="00A075FD" w:rsidP="00A075FD">
      <w:r>
        <w:t xml:space="preserve">   A) The decline of mass tourism  </w:t>
      </w:r>
    </w:p>
    <w:p w14:paraId="04C36123" w14:textId="77777777" w:rsidR="00A075FD" w:rsidRDefault="00A075FD" w:rsidP="00A075FD">
      <w:r>
        <w:t xml:space="preserve">   B) Greater awareness of sustainability and ethical consumption*  </w:t>
      </w:r>
    </w:p>
    <w:p w14:paraId="56721FAF" w14:textId="77777777" w:rsidR="00A075FD" w:rsidRDefault="00A075FD" w:rsidP="00A075FD">
      <w:r>
        <w:t xml:space="preserve">   C) The increasing cost of traditional vacations  </w:t>
      </w:r>
    </w:p>
    <w:p w14:paraId="73364E3C" w14:textId="77777777" w:rsidR="00A075FD" w:rsidRDefault="00A075FD" w:rsidP="00A075FD">
      <w:r>
        <w:t xml:space="preserve">   D) A decrease in international travel demand  </w:t>
      </w:r>
    </w:p>
    <w:p w14:paraId="05644445" w14:textId="77777777" w:rsidR="00A075FD" w:rsidRDefault="00A075FD" w:rsidP="00A075FD"/>
    <w:p w14:paraId="729BB0E7" w14:textId="219BABC1" w:rsidR="00A075FD" w:rsidRDefault="00A075FD" w:rsidP="00A075FD">
      <w:r>
        <w:t>2</w:t>
      </w:r>
      <w:r>
        <w:t>2</w:t>
      </w:r>
      <w:r>
        <w:t xml:space="preserve">. What role does AI play in modern customer service trends?  </w:t>
      </w:r>
    </w:p>
    <w:p w14:paraId="59DE83B4" w14:textId="77777777" w:rsidR="00A075FD" w:rsidRDefault="00A075FD" w:rsidP="00A075FD">
      <w:r>
        <w:t xml:space="preserve">   A) It reduces the need for human customer service agents  </w:t>
      </w:r>
    </w:p>
    <w:p w14:paraId="486F7EE9" w14:textId="77777777" w:rsidR="00A075FD" w:rsidRDefault="00A075FD" w:rsidP="00A075FD">
      <w:r>
        <w:t xml:space="preserve">   B) It enhances efficiency by speeding up responses and personalizing interactions*  </w:t>
      </w:r>
    </w:p>
    <w:p w14:paraId="78648769" w14:textId="77777777" w:rsidR="00A075FD" w:rsidRDefault="00A075FD" w:rsidP="00A075FD">
      <w:r>
        <w:t xml:space="preserve">   C) It eliminates the need for traditional customer service teams  </w:t>
      </w:r>
    </w:p>
    <w:p w14:paraId="43ABAE05" w14:textId="77777777" w:rsidR="00A075FD" w:rsidRDefault="00A075FD" w:rsidP="00A075FD">
      <w:r>
        <w:t xml:space="preserve">   D) It has had little impact on customer experience  </w:t>
      </w:r>
    </w:p>
    <w:p w14:paraId="2C3FDECB" w14:textId="77777777" w:rsidR="00A075FD" w:rsidRDefault="00A075FD" w:rsidP="00A075FD"/>
    <w:p w14:paraId="2952D795" w14:textId="0F767473" w:rsidR="00A075FD" w:rsidRDefault="00A075FD" w:rsidP="00A075FD">
      <w:r>
        <w:t>2</w:t>
      </w:r>
      <w:r>
        <w:t>3</w:t>
      </w:r>
      <w:r>
        <w:t xml:space="preserve">. What is a key expectation of today’s digital-savvy </w:t>
      </w:r>
      <w:proofErr w:type="spellStart"/>
      <w:r>
        <w:t>travelers</w:t>
      </w:r>
      <w:proofErr w:type="spellEnd"/>
      <w:r>
        <w:t xml:space="preserve">?  </w:t>
      </w:r>
    </w:p>
    <w:p w14:paraId="6A252DB1" w14:textId="77777777" w:rsidR="00A075FD" w:rsidRDefault="00A075FD" w:rsidP="00A075FD">
      <w:r>
        <w:t xml:space="preserve">   A) A completely offline booking experience  </w:t>
      </w:r>
    </w:p>
    <w:p w14:paraId="2F56D2D7" w14:textId="77777777" w:rsidR="00A075FD" w:rsidRDefault="00A075FD" w:rsidP="00A075FD">
      <w:r>
        <w:t xml:space="preserve">   B) The ability to personalize their experiences using mobile apps*  </w:t>
      </w:r>
    </w:p>
    <w:p w14:paraId="30E35F64" w14:textId="77777777" w:rsidR="00A075FD" w:rsidRDefault="00A075FD" w:rsidP="00A075FD">
      <w:r>
        <w:t xml:space="preserve">   C) A lack of engagement with brands before their trip  </w:t>
      </w:r>
    </w:p>
    <w:p w14:paraId="1DCF5EA4" w14:textId="77777777" w:rsidR="00A075FD" w:rsidRDefault="00A075FD" w:rsidP="00A075FD">
      <w:r>
        <w:t xml:space="preserve">   D) Less transparency in pricing and services  </w:t>
      </w:r>
    </w:p>
    <w:p w14:paraId="376E6EDA" w14:textId="77777777" w:rsidR="00A075FD" w:rsidRDefault="00A075FD" w:rsidP="00A075FD"/>
    <w:p w14:paraId="229F80A8" w14:textId="0A3234FF" w:rsidR="00A075FD" w:rsidRDefault="00A075FD" w:rsidP="00A075FD">
      <w:r>
        <w:t>2</w:t>
      </w:r>
      <w:r>
        <w:t>4</w:t>
      </w:r>
      <w:r>
        <w:t xml:space="preserve">. What is a growing trend among baby boomer </w:t>
      </w:r>
      <w:proofErr w:type="spellStart"/>
      <w:r>
        <w:t>travelers</w:t>
      </w:r>
      <w:proofErr w:type="spellEnd"/>
      <w:r>
        <w:t xml:space="preserve">?  </w:t>
      </w:r>
    </w:p>
    <w:p w14:paraId="5C17703E" w14:textId="77777777" w:rsidR="00A075FD" w:rsidRDefault="00A075FD" w:rsidP="00A075FD">
      <w:r>
        <w:t xml:space="preserve">   A) Short-haul budget travel  </w:t>
      </w:r>
    </w:p>
    <w:p w14:paraId="0A39D1BE" w14:textId="77777777" w:rsidR="00A075FD" w:rsidRDefault="00A075FD" w:rsidP="00A075FD">
      <w:r>
        <w:t xml:space="preserve">   B) Adventure and experiential travel*  </w:t>
      </w:r>
    </w:p>
    <w:p w14:paraId="673029FB" w14:textId="77777777" w:rsidR="00A075FD" w:rsidRDefault="00A075FD" w:rsidP="00A075FD">
      <w:r>
        <w:t xml:space="preserve">   C) All-inclusive resort stays  </w:t>
      </w:r>
    </w:p>
    <w:p w14:paraId="36244973" w14:textId="57C99774" w:rsidR="00A075FD" w:rsidRDefault="00A075FD" w:rsidP="00A075FD">
      <w:r>
        <w:t xml:space="preserve">   D) Avoiding travel due to health concerns  </w:t>
      </w:r>
    </w:p>
    <w:p w14:paraId="5E3C3B23" w14:textId="77777777" w:rsidR="00A075FD" w:rsidRDefault="00A075FD" w:rsidP="00A075FD"/>
    <w:p w14:paraId="292280C5" w14:textId="3E65ADC3" w:rsidR="00A075FD" w:rsidRDefault="00A075FD" w:rsidP="00A075FD">
      <w:r>
        <w:t>25</w:t>
      </w:r>
      <w:r>
        <w:t xml:space="preserve">. What was Bruce Poon Tip’s main innovation with G Adventures?  </w:t>
      </w:r>
    </w:p>
    <w:p w14:paraId="2BB2BDB0" w14:textId="77777777" w:rsidR="00A075FD" w:rsidRDefault="00A075FD" w:rsidP="00A075FD">
      <w:r>
        <w:t xml:space="preserve">   A) Offering small-group, sustainable adventure travel*  </w:t>
      </w:r>
    </w:p>
    <w:p w14:paraId="0323E4A7" w14:textId="77777777" w:rsidR="00A075FD" w:rsidRDefault="00A075FD" w:rsidP="00A075FD">
      <w:r>
        <w:t xml:space="preserve">   B) Creating the first budget travel agency  </w:t>
      </w:r>
    </w:p>
    <w:p w14:paraId="13079ABC" w14:textId="77777777" w:rsidR="00A075FD" w:rsidRDefault="00A075FD" w:rsidP="00A075FD">
      <w:r>
        <w:t xml:space="preserve">   C) Launching an airline exclusively for adventure tourism  </w:t>
      </w:r>
    </w:p>
    <w:p w14:paraId="25C7DD64" w14:textId="77777777" w:rsidR="00A075FD" w:rsidRDefault="00A075FD" w:rsidP="00A075FD">
      <w:r>
        <w:t xml:space="preserve">   D) Partnering with cruise lines for budget-friendly expeditions  </w:t>
      </w:r>
    </w:p>
    <w:p w14:paraId="4EDE7A35" w14:textId="270DC3FB" w:rsidR="00A075FD" w:rsidRDefault="00A075FD" w:rsidP="00A075FD"/>
    <w:sectPr w:rsidR="00A07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FD"/>
    <w:rsid w:val="00A075FD"/>
    <w:rsid w:val="00D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12166"/>
  <w15:chartTrackingRefBased/>
  <w15:docId w15:val="{D6EE4AE9-8075-3241-BA1A-2BE28431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5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5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5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5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5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5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5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5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5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5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5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1</cp:revision>
  <dcterms:created xsi:type="dcterms:W3CDTF">2025-02-12T16:46:00Z</dcterms:created>
  <dcterms:modified xsi:type="dcterms:W3CDTF">2025-02-12T16:50:00Z</dcterms:modified>
</cp:coreProperties>
</file>